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8C0212" w:rsidRDefault="008C0212" w:rsidP="008C0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12">
        <w:rPr>
          <w:rFonts w:ascii="Times New Roman" w:hAnsi="Times New Roman" w:cs="Times New Roman"/>
          <w:b/>
          <w:sz w:val="24"/>
          <w:szCs w:val="24"/>
        </w:rPr>
        <w:t>Unit 4 Test Review</w:t>
      </w:r>
    </w:p>
    <w:p w:rsidR="008C0212" w:rsidRDefault="008C0212" w:rsidP="008C02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 Date: ___________________ Hr: __________ Test #: ___________</w:t>
      </w:r>
    </w:p>
    <w:p w:rsidR="008C0212" w:rsidRDefault="008C0212" w:rsidP="008C02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212" w:rsidRDefault="008C0212" w:rsidP="008C02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table. </w:t>
      </w:r>
    </w:p>
    <w:tbl>
      <w:tblPr>
        <w:tblStyle w:val="TableGrid"/>
        <w:tblW w:w="10227" w:type="dxa"/>
        <w:tblInd w:w="648" w:type="dxa"/>
        <w:tblLook w:val="0420" w:firstRow="1" w:lastRow="0" w:firstColumn="0" w:lastColumn="0" w:noHBand="0" w:noVBand="1"/>
      </w:tblPr>
      <w:tblGrid>
        <w:gridCol w:w="2977"/>
        <w:gridCol w:w="3625"/>
        <w:gridCol w:w="3625"/>
      </w:tblGrid>
      <w:tr w:rsidR="008C0212" w:rsidRPr="008C0212" w:rsidTr="0090739A">
        <w:trPr>
          <w:trHeight w:val="493"/>
        </w:trPr>
        <w:tc>
          <w:tcPr>
            <w:tcW w:w="2977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1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Structure</w:t>
            </w: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MONOCOTS</w:t>
            </w: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DICOTS</w:t>
            </w:r>
          </w:p>
        </w:tc>
      </w:tr>
      <w:tr w:rsidR="008C0212" w:rsidRPr="008C0212" w:rsidTr="0090739A">
        <w:trPr>
          <w:trHeight w:val="493"/>
        </w:trPr>
        <w:tc>
          <w:tcPr>
            <w:tcW w:w="2977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Seed Leaf</w:t>
            </w: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212" w:rsidRPr="008C0212" w:rsidTr="0090739A">
        <w:trPr>
          <w:trHeight w:val="493"/>
        </w:trPr>
        <w:tc>
          <w:tcPr>
            <w:tcW w:w="2977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Vascular Bundles</w:t>
            </w: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212" w:rsidRPr="008C0212" w:rsidTr="0090739A">
        <w:trPr>
          <w:trHeight w:val="493"/>
        </w:trPr>
        <w:tc>
          <w:tcPr>
            <w:tcW w:w="2977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Venation</w:t>
            </w: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212" w:rsidRPr="008C0212" w:rsidTr="0090739A">
        <w:trPr>
          <w:trHeight w:val="493"/>
        </w:trPr>
        <w:tc>
          <w:tcPr>
            <w:tcW w:w="2977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1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Flower Parts</w:t>
            </w: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8C0212" w:rsidRPr="008C0212" w:rsidRDefault="008C0212" w:rsidP="008C0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212" w:rsidRDefault="008C0212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female plant reproductive structure called? And what are its parts? ____________________</w:t>
      </w:r>
    </w:p>
    <w:p w:rsidR="008C0212" w:rsidRDefault="008C0212" w:rsidP="005D67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C0212" w:rsidRDefault="008C0212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male plant reproductive structure called? And what are its parts? ______________________</w:t>
      </w:r>
    </w:p>
    <w:p w:rsidR="008C0212" w:rsidRDefault="008C0212" w:rsidP="005D67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0212" w:rsidRDefault="008C0212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heterotrophs? ________________________________________________________________</w:t>
      </w:r>
    </w:p>
    <w:p w:rsidR="008C0212" w:rsidRDefault="008C0212" w:rsidP="005D67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0212" w:rsidRDefault="008C0212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autotrophs? __________________________________________________________________</w:t>
      </w:r>
    </w:p>
    <w:p w:rsidR="008C0212" w:rsidRDefault="00B3079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chlorophyll in photosynthesis? ___________________________________________</w:t>
      </w:r>
    </w:p>
    <w:p w:rsidR="007D51D1" w:rsidRDefault="00B3079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equation for photosynthesis? </w:t>
      </w:r>
    </w:p>
    <w:p w:rsidR="00B3079F" w:rsidRDefault="00B3079F" w:rsidP="007D51D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D51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stages in photosynthesis and where does each take place? _______________________</w:t>
      </w:r>
    </w:p>
    <w:p w:rsidR="00F32987" w:rsidRDefault="00F32987" w:rsidP="005D67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3079F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inputs in the light-dependent reactions? 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produced by the light-dependent reactions? 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products of the light reactions that provide energy for the Calvin Cycle? 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granum. ______________________________________________________________________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stroma. _______________________________________________________________________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stroma located? ____________________________________________________________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step of photosynthesis? 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inputs in the Calvin Cycle? 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produced by the Calvin Cycle? 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chemical equation for cellular respiration? ____________________________________________________________________________________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reactants for cellular respiration? 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products for cellular respiration? ______________________________________________</w:t>
      </w:r>
    </w:p>
    <w:p w:rsidR="0033582F" w:rsidRDefault="0033582F" w:rsidP="0033582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three steps of cellular respiration and in what order do they occur? ___________________</w:t>
      </w:r>
    </w:p>
    <w:p w:rsidR="00F32987" w:rsidRDefault="00F32987" w:rsidP="005D67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glycolysis? ____________________________________________________________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glycolysis occur? ___________________________________________________________</w:t>
      </w:r>
    </w:p>
    <w:p w:rsidR="0033582F" w:rsidRDefault="0033582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energy released from ATP? ______________________________________________________</w:t>
      </w:r>
    </w:p>
    <w:p w:rsidR="0033582F" w:rsidRDefault="0033582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ATP and ADP? _____________________________________________</w:t>
      </w:r>
    </w:p>
    <w:p w:rsidR="0033582F" w:rsidRDefault="0033582F" w:rsidP="0033582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p w:rsidR="0032794F" w:rsidRDefault="0032794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ATP are produced in glycolysis? _______________________________________________</w:t>
      </w:r>
    </w:p>
    <w:p w:rsidR="0032794F" w:rsidRDefault="0032794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starting molecule for glycolysis? _______________________________________________</w:t>
      </w:r>
    </w:p>
    <w:p w:rsidR="0090739A" w:rsidRDefault="0090739A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starting molecule for the Krebs cycle? ___________________________________________</w:t>
      </w:r>
    </w:p>
    <w:p w:rsidR="0090739A" w:rsidRPr="0090739A" w:rsidRDefault="0090739A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the Krebs cycle and electron transport chain occur? __________________________________</w:t>
      </w:r>
    </w:p>
    <w:p w:rsidR="00F32987" w:rsidRDefault="00F32987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process does a 2-carbon molecule combine with a 4-carbon molecule to form citric acid? ____________________________________________________________________________________</w:t>
      </w:r>
    </w:p>
    <w:p w:rsidR="00F32987" w:rsidRDefault="0032794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ATP are produced in cellular respiration using one molecule of glucose? _______________</w:t>
      </w:r>
    </w:p>
    <w:p w:rsidR="0032794F" w:rsidRDefault="00050224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fermentation? ___________________________________________________</w:t>
      </w:r>
    </w:p>
    <w:p w:rsidR="00050224" w:rsidRDefault="0090739A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lactic acid occur? __________________________________________________________</w:t>
      </w:r>
    </w:p>
    <w:p w:rsidR="0033582F" w:rsidRDefault="0033582F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fermentation makes bread rise? ____________________________________________________</w:t>
      </w:r>
    </w:p>
    <w:p w:rsidR="0090739A" w:rsidRDefault="0090739A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produced during extensive exercise in the human body in the absence of oxygen? ___________________________________________________________________________________</w:t>
      </w:r>
    </w:p>
    <w:p w:rsidR="0090739A" w:rsidRDefault="0090739A" w:rsidP="005D67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aerobic and anaerobic? _______________________________________</w:t>
      </w:r>
    </w:p>
    <w:p w:rsidR="0090739A" w:rsidRPr="008C0212" w:rsidRDefault="0090739A" w:rsidP="005D672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90739A" w:rsidRPr="008C0212" w:rsidSect="008C0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819"/>
    <w:multiLevelType w:val="hybridMultilevel"/>
    <w:tmpl w:val="8D9E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2"/>
    <w:rsid w:val="00050224"/>
    <w:rsid w:val="002C080E"/>
    <w:rsid w:val="00314512"/>
    <w:rsid w:val="0032794F"/>
    <w:rsid w:val="0033582F"/>
    <w:rsid w:val="005D6723"/>
    <w:rsid w:val="00771FFF"/>
    <w:rsid w:val="007D51D1"/>
    <w:rsid w:val="008C0212"/>
    <w:rsid w:val="0090739A"/>
    <w:rsid w:val="00B3079F"/>
    <w:rsid w:val="00C60EB1"/>
    <w:rsid w:val="00F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4</cp:revision>
  <cp:lastPrinted>2015-12-02T12:35:00Z</cp:lastPrinted>
  <dcterms:created xsi:type="dcterms:W3CDTF">2015-11-30T18:55:00Z</dcterms:created>
  <dcterms:modified xsi:type="dcterms:W3CDTF">2015-12-02T16:05:00Z</dcterms:modified>
</cp:coreProperties>
</file>